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2C9DD" w14:textId="77777777" w:rsidR="00945D69" w:rsidRPr="00945D69" w:rsidRDefault="00945D69" w:rsidP="00945D69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14:paraId="7946E080" w14:textId="77777777" w:rsidR="00945D69" w:rsidRPr="00945D69" w:rsidRDefault="00945D69" w:rsidP="00945D69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KİLİS 7 ARALIK ÜNİVERSİTESİ</w:t>
      </w:r>
    </w:p>
    <w:p w14:paraId="2F1F77B3" w14:textId="3293BBD7" w:rsidR="00945D69" w:rsidRPr="00945D69" w:rsidRDefault="00945D69" w:rsidP="00945D69">
      <w:pPr>
        <w:jc w:val="center"/>
        <w:rPr>
          <w:rFonts w:ascii="Times New Roman" w:hAnsi="Times New Roman" w:cs="Times New Roman"/>
          <w:color w:val="000000" w:themeColor="text1"/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Kilis Tarihi ve Kültürü Uygulama ve Araştırma Merkezi</w:t>
      </w:r>
    </w:p>
    <w:p w14:paraId="3F23F264" w14:textId="6899EFDC" w:rsidR="00523F11" w:rsidRPr="00945D69" w:rsidRDefault="00945D69">
      <w:pPr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DB6749" wp14:editId="7FECAF8E">
                <wp:simplePos x="0" y="0"/>
                <wp:positionH relativeFrom="column">
                  <wp:posOffset>402590</wp:posOffset>
                </wp:positionH>
                <wp:positionV relativeFrom="paragraph">
                  <wp:posOffset>196215</wp:posOffset>
                </wp:positionV>
                <wp:extent cx="4686935" cy="3714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3714750"/>
                          <a:chOff x="0" y="0"/>
                          <a:chExt cx="5486400" cy="3200400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0" y="0"/>
                            <a:ext cx="5486400" cy="3200400"/>
                            <a:chOff x="0" y="0"/>
                            <a:chExt cx="5486400" cy="3200400"/>
                          </a:xfrm>
                        </wpg:grpSpPr>
                        <wps:wsp>
                          <wps:cNvPr id="3" name="Dikdörtgen 3"/>
                          <wps:cNvSpPr/>
                          <wps:spPr>
                            <a:xfrm>
                              <a:off x="0" y="0"/>
                              <a:ext cx="5486400" cy="3200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2442A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erbest Form: Şekil 4"/>
                          <wps:cNvSpPr/>
                          <wps:spPr>
                            <a:xfrm>
                              <a:off x="3051810" y="784098"/>
                              <a:ext cx="908685" cy="359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81777"/>
                                  </a:lnTo>
                                  <a:lnTo>
                                    <a:pt x="120000" y="81777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erbest Form: Şekil 5"/>
                          <wps:cNvSpPr/>
                          <wps:spPr>
                            <a:xfrm>
                              <a:off x="2297430" y="1926983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81777"/>
                                  </a:lnTo>
                                  <a:lnTo>
                                    <a:pt x="120000" y="81777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erbest Form: Şekil 6"/>
                          <wps:cNvSpPr/>
                          <wps:spPr>
                            <a:xfrm>
                              <a:off x="1543049" y="1926983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81777"/>
                                  </a:lnTo>
                                  <a:lnTo>
                                    <a:pt x="0" y="81777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erbest Form: Şekil 7"/>
                          <wps:cNvSpPr/>
                          <wps:spPr>
                            <a:xfrm>
                              <a:off x="2297430" y="784098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81777"/>
                                  </a:lnTo>
                                  <a:lnTo>
                                    <a:pt x="0" y="81777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Dikdörtgen: Köşeleri Yuvarlatılmış 8"/>
                          <wps:cNvSpPr/>
                          <wps:spPr>
                            <a:xfrm>
                              <a:off x="2434590" y="228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DE370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Dikdörtgen: Köşeleri Yuvarlatılmış 9"/>
                          <wps:cNvSpPr/>
                          <wps:spPr>
                            <a:xfrm>
                              <a:off x="2571750" y="130530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2B13FB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2594709" y="153489"/>
                              <a:ext cx="1188522" cy="7379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AA6B49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>. Gör.</w:t>
                                </w:r>
                                <w:r>
                                  <w:rPr>
                                    <w:color w:val="000000"/>
                                  </w:rPr>
                                  <w:br/>
                                  <w:t>Kadir POLAT</w:t>
                                </w:r>
                              </w:p>
                              <w:p w14:paraId="7AE2A6F5" w14:textId="77777777" w:rsidR="00945D69" w:rsidRDefault="00945D69" w:rsidP="00945D6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(Müdür)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1" name="Dikdörtgen: Köşeleri Yuvarlatılmış 11"/>
                          <wps:cNvSpPr/>
                          <wps:spPr>
                            <a:xfrm>
                              <a:off x="1680209" y="1143114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C043B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Dikdörtgen: Köşeleri Yuvarlatılmış 12"/>
                          <wps:cNvSpPr/>
                          <wps:spPr>
                            <a:xfrm>
                              <a:off x="1817369" y="1273416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AB35C3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Metin Kutusu 13"/>
                          <wps:cNvSpPr txBox="1"/>
                          <wps:spPr>
                            <a:xfrm>
                              <a:off x="1840328" y="1296375"/>
                              <a:ext cx="1188522" cy="7379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767EC8" w14:textId="7B20346B" w:rsidR="00945D69" w:rsidRDefault="00281598" w:rsidP="00945D6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 w:rsidRPr="00281598">
                                  <w:rPr>
                                    <w:color w:val="000000"/>
                                  </w:rPr>
                                  <w:t>Öğr</w:t>
                                </w:r>
                                <w:proofErr w:type="spellEnd"/>
                                <w:r w:rsidRPr="00281598">
                                  <w:rPr>
                                    <w:color w:val="000000"/>
                                  </w:rPr>
                                  <w:t xml:space="preserve">. Gör. </w:t>
                                </w:r>
                                <w:r w:rsidRPr="00281598">
                                  <w:rPr>
                                    <w:color w:val="000000"/>
                                  </w:rPr>
                                  <w:t>Enis YALÇIN</w:t>
                                </w:r>
                                <w:r>
                                  <w:rPr>
                                    <w:color w:val="000000"/>
                                  </w:rPr>
                                  <w:br/>
                                </w:r>
                                <w:bookmarkStart w:id="0" w:name="_GoBack"/>
                                <w:bookmarkEnd w:id="0"/>
                                <w:r w:rsidR="00945D69">
                                  <w:rPr>
                                    <w:color w:val="000000"/>
                                  </w:rPr>
                                  <w:t>(Müdür Yardımcısı)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4" name="Dikdörtgen: Köşeleri Yuvarlatılmış 14"/>
                          <wps:cNvSpPr/>
                          <wps:spPr>
                            <a:xfrm>
                              <a:off x="925829" y="2285999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A9294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Dikdörtgen: Köşeleri Yuvarlatılmış 15"/>
                          <wps:cNvSpPr/>
                          <wps:spPr>
                            <a:xfrm>
                              <a:off x="1062989" y="2416301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5FC06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Metin Kutusu 16"/>
                          <wps:cNvSpPr txBox="1"/>
                          <wps:spPr>
                            <a:xfrm>
                              <a:off x="1085948" y="2439260"/>
                              <a:ext cx="1188522" cy="7379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5AE0F" w14:textId="131147F5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Arş. Gör. Muhammet Yasin ÇAKIR (Üye)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7" name="Dikdörtgen: Köşeleri Yuvarlatılmış 17"/>
                          <wps:cNvSpPr/>
                          <wps:spPr>
                            <a:xfrm>
                              <a:off x="2434590" y="2285999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F3714F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Dikdörtgen: Köşeleri Yuvarlatılmış 18"/>
                          <wps:cNvSpPr/>
                          <wps:spPr>
                            <a:xfrm>
                              <a:off x="2571750" y="2416301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EA0D8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Metin Kutusu 19"/>
                          <wps:cNvSpPr txBox="1"/>
                          <wps:spPr>
                            <a:xfrm>
                              <a:off x="2594709" y="2439260"/>
                              <a:ext cx="1188522" cy="7379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8FD97B" w14:textId="77777777" w:rsidR="00FC09D7" w:rsidRDefault="00FC09D7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Arş. Gör.</w:t>
                                </w:r>
                              </w:p>
                              <w:p w14:paraId="6E7D3A55" w14:textId="7A96E8B2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 w:rsidRPr="00945D69">
                                  <w:rPr>
                                    <w:color w:val="000000"/>
                                  </w:rPr>
                                  <w:t>Kübra SOLMAZ</w:t>
                                </w:r>
                                <w:r w:rsidR="00FC09D7">
                                  <w:rPr>
                                    <w:color w:val="000000"/>
                                  </w:rPr>
                                  <w:br/>
                                </w:r>
                                <w:r>
                                  <w:rPr>
                                    <w:color w:val="000000"/>
                                  </w:rPr>
                                  <w:t>(Üye)</w:t>
                                </w:r>
                              </w:p>
                              <w:p w14:paraId="5533D41A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20" name="Dikdörtgen: Köşeleri Yuvarlatılmış 20"/>
                          <wps:cNvSpPr/>
                          <wps:spPr>
                            <a:xfrm>
                              <a:off x="3343275" y="1143122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5CC1C9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Dikdörtgen: Köşeleri Yuvarlatılmış 21"/>
                          <wps:cNvSpPr/>
                          <wps:spPr>
                            <a:xfrm>
                              <a:off x="3480435" y="1273424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31BC7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Metin Kutusu 22"/>
                          <wps:cNvSpPr txBox="1"/>
                          <wps:spPr>
                            <a:xfrm>
                              <a:off x="3503394" y="1296383"/>
                              <a:ext cx="1188522" cy="7379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D8060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Veysi BAYINDIR (Memur)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B6749" id="Grup 2" o:spid="_x0000_s1026" style="position:absolute;margin-left:31.7pt;margin-top:15.45pt;width:369.05pt;height:292.5pt;z-index:-251658240;mso-height-relative:margin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">
                <v:group id="Grup 1" o:spid="_x0000_s1027" style="position:absolute;width:54864;height:32004" coordsize="54864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Dikdörtgen 3" o:spid="_x0000_s1028" style="position:absolute;width:54864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aEcQA&#10;AADaAAAADwAAAGRycy9kb3ducmV2LnhtbESPQWvCQBSE74L/YXlCb7ppC7ZEVynSQEVBTPXg7TX7&#10;mgSzb8PuNkn/fVcoeBxm5htmuR5MIzpyvras4HGWgCAurK65VHD6zKavIHxA1thYJgW/5GG9Go+W&#10;mGrb85G6PJQiQtinqKAKoU2l9EVFBv3MtsTR+7bOYIjSlVI77CPcNPIpSebSYM1xocKWNhUV1/zH&#10;KDhc9/Nml79jlr1sD8PluAnnr1yph8nwtgARaAj38H/7Qyt4htu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6GhHEAAAA2gAAAA8AAAAAAAAAAAAAAAAAmAIAAGRycy9k&#10;b3ducmV2LnhtbFBLBQYAAAAABAAEAPUAAACJAwAAAAA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6E22442A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erbest Form: Şekil 4" o:spid="_x0000_s1029" style="position:absolute;left:30518;top:7840;width:9086;height:3591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2rcQA&#10;AADaAAAADwAAAGRycy9kb3ducmV2LnhtbESPXWvCMBSG7wf+h3AEb4amigzpjGX4AY5dbLP7AYfm&#10;rC1NTkoStfrrl8Fgly/vx8O7LgZrxIV8aB0rmM8yEMSV0y3XCr7Kw3QFIkRkjcYxKbhRgGIzelhj&#10;rt2VP+lyirVIIxxyVNDE2OdShqohi2HmeuLkfTtvMSbpa6k9XtO4NXKRZU/SYsuJ0GBP24aq7nS2&#10;CfL2+Eqm/Fge/P7+3h3Nrs3mpVKT8fDyDCLSEP/Df+2jVrCE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49q3EAAAA2gAAAA8AAAAAAAAAAAAAAAAAmAIAAGRycy9k&#10;b3ducmV2LnhtbFBLBQYAAAAABAAEAPUAAACJAwAAAAA=&#10;" path="m,l,81777r120000,l120000,120000e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5" o:spid="_x0000_s1030" style="position:absolute;left:22974;top:19269;width:7544;height:359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TNsMA&#10;AADaAAAADwAAAGRycy9kb3ducmV2LnhtbESP3WoCMRCF7wt9hzAFb6RmFS1la5TSKiheaN0+wLCZ&#10;7i4mkyWJuvr0RhB6eTg/H2c676wRJ/KhcaxgOMhAEJdON1wp+C2Wr+8gQkTWaByTggsFmM+en6aY&#10;a3fmHzrtYyXSCIccFdQxtrmUoazJYhi4ljh5f85bjEn6SmqP5zRujRxl2Zu02HAi1NjSV03lYX+0&#10;CbLpr8kUu/HSL67bw8p8N9mwUKr30n1+gIjUxf/wo73SCiZwv5Ju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TNsMAAADaAAAADwAAAAAAAAAAAAAAAACYAgAAZHJzL2Rv&#10;d25yZXYueG1sUEsFBgAAAAAEAAQA9QAAAIgDAAAAAA==&#10;" path="m,l,81777r120000,l120000,120000e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6" o:spid="_x0000_s1031" style="position:absolute;left:15430;top:19269;width:7544;height:359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NQcIA&#10;AADaAAAADwAAAGRycy9kb3ducmV2LnhtbESP3WoCMRCF74W+Q5iCN6VmlSJlNYq0ChYvqq4PMGzG&#10;3cVksiRRV5/eFApeHs7Px5nOO2vEhXxoHCsYDjIQxKXTDVcKDsXq/RNEiMgajWNScKMA89lLb4q5&#10;dlfe0WUfK5FGOOSooI6xzaUMZU0Ww8C1xMk7Om8xJukrqT1e07g1cpRlY2mx4USosaWvmsrT/mwT&#10;ZPP2Q6bYfqz88v57WpvvJhsWSvVfu8UERKQuPsP/7bVWMIa/K+k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s1BwgAAANoAAAAPAAAAAAAAAAAAAAAAAJgCAABkcnMvZG93&#10;bnJldi54bWxQSwUGAAAAAAQABAD1AAAAhwMAAAAA&#10;" path="m120000,r,81777l,81777r,38223e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7" o:spid="_x0000_s1032" style="position:absolute;left:22974;top:7840;width:7544;height:3591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o2sMA&#10;AADaAAAADwAAAGRycy9kb3ducmV2LnhtbESP3WoCMRCF7wt9hzAFb6RmFbFla5TSKiheaN0+wLCZ&#10;7i4mkyWJuvr0RhB6eTg/H2c676wRJ/KhcaxgOMhAEJdON1wp+C2Wr+8gQkTWaByTggsFmM+en6aY&#10;a3fmHzrtYyXSCIccFdQxtrmUoazJYhi4ljh5f85bjEn6SmqP5zRujRxl2URabDgRamzpq6bysD/a&#10;BNn012SK3XjpF9ftYWW+m2xYKNV76T4/QETq4n/40V5pBW9wv5Ju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o2sMAAADaAAAADwAAAAAAAAAAAAAAAACYAgAAZHJzL2Rv&#10;d25yZXYueG1sUEsFBgAAAAAEAAQA9QAAAIgDAAAAAA==&#10;" path="m120000,r,81777l,81777r,38223e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path arrowok="t" o:extrusionok="f"/>
                  </v:shape>
                  <v:roundrect id="Dikdörtgen: Köşeleri Yuvarlatılmış 8" o:spid="_x0000_s1033" style="position:absolute;left:24345;top:2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SxcIA&#10;AADaAAAADwAAAGRycy9kb3ducmV2LnhtbERPy2rCQBTdF/yH4RbcFJ3oQkp0DE1pQRFJfdHtJXNN&#10;UjN30syoyd87i0KXh/NeJJ2pxY1aV1lWMBlHIIhzqysuFBwPn6NXEM4ja6wtk4KeHCTLwdMCY23v&#10;vKPb3hcihLCLUUHpfRNL6fKSDLqxbYgDd7atQR9gW0jd4j2Em1pOo2gmDVYcGkps6L2k/LK/GgWb&#10;c/89yX62J5vO1tmXTPHj5ReVGj53b3MQnjr/L/5zr7SCsDVc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5LFwgAAANoAAAAPAAAAAAAAAAAAAAAAAJgCAABkcnMvZG93&#10;bnJldi54bWxQSwUGAAAAAAQABAD1AAAAhw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  <v:textbox inset="2.53958mm,2.53958mm,2.53958mm,2.53958mm">
                      <w:txbxContent>
                        <w:p w14:paraId="339DE370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9" o:spid="_x0000_s1034" style="position:absolute;left:25717;top:1305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IKMUA&#10;AADaAAAADwAAAGRycy9kb3ducmV2LnhtbESPQWvCQBSE7wX/w/KEXkqzaQ/aplklFcSCWlB78fbI&#10;PpNg9m3YXWP8912h0OMwM98w+XwwrejJ+caygpckBUFcWt1wpeDnsHx+A+EDssbWMim4kYf5bPSQ&#10;Y6btlXfU70MlIoR9hgrqELpMSl/WZNAntiOO3sk6gyFKV0nt8BrhppWvaTqRBhuOCzV2tKipPO8v&#10;RoH5HjaFf9K743Zy++yPhVsdpmulHsdD8QEi0BD+w3/tL63gHe5X4g2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sgoxQAAANoAAAAPAAAAAAAAAAAAAAAAAJgCAABkcnMv&#10;ZG93bnJldi54bWxQSwUGAAAAAAQABAD1AAAAig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B2B13FB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0" o:spid="_x0000_s1035" type="#_x0000_t202" style="position:absolute;left:25947;top:1534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RP8QA&#10;AADbAAAADwAAAGRycy9kb3ducmV2LnhtbESPQWsCMRCF7wX/Q5iCt5pVpJatUYpQ6qWFqgi9TTfj&#10;ZnEzWZKsrv++cyh4m8e8782b5XrwrbpQTE1gA9NJAYq4Crbh2sBh//70AiplZIttYDJwowTr1ehh&#10;iaUNV/6myy7XSkI4lWjA5dyVWqfKkcc0CR2x7E4heswiY61txKuE+1bPiuJZe2xYLjjsaOOoOu96&#10;LzU+FrPexZ/t9Pb7ebTH7qtu570x48fh7RVUpiHfzf/01gon7e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0T/EAAAA2wAAAA8AAAAAAAAAAAAAAAAAmAIAAGRycy9k&#10;b3ducmV2LnhtbFBLBQYAAAAABAAEAPUAAACJAwAAAAA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 inset="1.1639mm,1.1639mm,1.1639mm,1.1639mm">
                      <w:txbxContent>
                        <w:p w14:paraId="4EAA6B49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Öğr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Gör.</w:t>
                          </w:r>
                          <w:r>
                            <w:rPr>
                              <w:color w:val="000000"/>
                            </w:rPr>
                            <w:br/>
                            <w:t>Kadir POLAT</w:t>
                          </w:r>
                        </w:p>
                        <w:p w14:paraId="7AE2A6F5" w14:textId="77777777" w:rsidR="00945D69" w:rsidRDefault="00945D69" w:rsidP="00945D6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(Müdür)</w:t>
                          </w:r>
                        </w:p>
                      </w:txbxContent>
                    </v:textbox>
                  </v:shape>
                  <v:roundrect id="Dikdörtgen: Köşeleri Yuvarlatılmış 11" o:spid="_x0000_s1036" style="position:absolute;left:16802;top:11431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R1MMA&#10;AADbAAAADwAAAGRycy9kb3ducmV2LnhtbERPTWvCQBC9F/oflin0UnSTHoKkrlKlhRYRNVW8Dtkx&#10;Sc3OptltjP/eFQRv83ifM572phYdta6yrCAeRiCIc6srLhRsfz4HIxDOI2usLZOCMzmYTh4fxphq&#10;e+INdZkvRAhhl6KC0vsmldLlJRl0Q9sQB+5gW4M+wLaQusVTCDe1fI2iRBqsODSU2NC8pPyY/RsF&#10;i8N5H69+lzs7S75XaznDj5c/VOr5qX9/A+Gp93fxzf2lw/wYrr+EA+Tk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R1MMAAADbAAAADwAAAAAAAAAAAAAAAACYAgAAZHJzL2Rv&#10;d25yZXYueG1sUEsFBgAAAAAEAAQA9QAAAIgD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  <v:textbox inset="2.53958mm,2.53958mm,2.53958mm,2.53958mm">
                      <w:txbxContent>
                        <w:p w14:paraId="642C043B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2" o:spid="_x0000_s1037" style="position:absolute;left:18173;top:12734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pFsIA&#10;AADbAAAADwAAAGRycy9kb3ducmV2LnhtbERPS4vCMBC+C/6HMMJeZE31oEs1ShVkF9YVfFy8Dc3Y&#10;FptJSbK1/vuNsOBtPr7nLFadqUVLzleWFYxHCQji3OqKCwXn0/b9A4QPyBpry6TgQR5Wy35vgam2&#10;dz5QewyFiCHsU1RQhtCkUvq8JIN+ZBviyF2tMxgidIXUDu8x3NRykiRTabDi2FBiQ5uS8tvx1ygw&#10;+26X+aE+XH6mj3V7ydznafat1Nugy+YgAnXhJf53f+k4fwLP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ykWwgAAANsAAAAPAAAAAAAAAAAAAAAAAJgCAABkcnMvZG93&#10;bnJldi54bWxQSwUGAAAAAAQABAD1AAAAhw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7AB35C3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3" o:spid="_x0000_s1038" type="#_x0000_t202" style="position:absolute;left:18403;top:12963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PSMUA&#10;AADbAAAADwAAAGRycy9kb3ducmV2LnhtbESPQWsCMRCF74L/IYzQm2a1pZbtRhGh1EuFWhF6m27G&#10;zeJmsiTZdf33plDobYb3vjdvivVgG9GTD7VjBfNZBoK4dLrmSsHx6236AiJEZI2NY1JwowDr1XhU&#10;YK7dlT+pP8RKpBAOOSowMba5lKE0ZDHMXEuctLPzFmNafSW1x2sKt41cZNmztFhzumCwpa2h8nLo&#10;bKrxvlx0xn/v5refj5M+tfuqeeqUepgMm1cQkYb4b/6jdzpxj/D7Sxp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09IxQAAANsAAAAPAAAAAAAAAAAAAAAAAJgCAABkcnMv&#10;ZG93bnJldi54bWxQSwUGAAAAAAQABAD1AAAAig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 inset="1.1639mm,1.1639mm,1.1639mm,1.1639mm">
                      <w:txbxContent>
                        <w:p w14:paraId="27767EC8" w14:textId="7B20346B" w:rsidR="00945D69" w:rsidRDefault="00281598" w:rsidP="00945D6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 w:rsidRPr="00281598">
                            <w:rPr>
                              <w:color w:val="000000"/>
                            </w:rPr>
                            <w:t>Öğr</w:t>
                          </w:r>
                          <w:proofErr w:type="spellEnd"/>
                          <w:r w:rsidRPr="00281598">
                            <w:rPr>
                              <w:color w:val="000000"/>
                            </w:rPr>
                            <w:t xml:space="preserve">. Gör. </w:t>
                          </w:r>
                          <w:r w:rsidRPr="00281598">
                            <w:rPr>
                              <w:color w:val="000000"/>
                            </w:rPr>
                            <w:t>Enis YALÇIN</w:t>
                          </w:r>
                          <w:r>
                            <w:rPr>
                              <w:color w:val="000000"/>
                            </w:rPr>
                            <w:br/>
                          </w:r>
                          <w:bookmarkStart w:id="1" w:name="_GoBack"/>
                          <w:bookmarkEnd w:id="1"/>
                          <w:r w:rsidR="00945D69">
                            <w:rPr>
                              <w:color w:val="000000"/>
                            </w:rPr>
                            <w:t>(Müdür Yardımcısı)</w:t>
                          </w:r>
                        </w:p>
                      </w:txbxContent>
                    </v:textbox>
                  </v:shape>
                  <v:roundrect id="Dikdörtgen: Köşeleri Yuvarlatılmış 14" o:spid="_x0000_s1039" style="position:absolute;left:9258;top:22859;width:12344;height:7839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yTMIA&#10;AADbAAAADwAAAGRycy9kb3ducmV2LnhtbERP22rCQBB9L/gPywi+FN0oRSS6ioqCpRTrDV+H7JhE&#10;s7Mxu2r8+26h4NscznVGk9oU4k6Vyy0r6HYiEMSJ1TmnCva7ZXsAwnlkjYVlUvAkB5Nx422EsbYP&#10;3tB961MRQtjFqCDzvoyldElGBl3HlsSBO9nKoA+wSqWu8BHCTSF7UdSXBnMODRmWNM8ouWxvRsHX&#10;6Xnsrs/fBzvrf65/5AwX71dUqtWsp0MQnmr/Ev+7VzrM/4C/X8IBc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rJMwgAAANsAAAAPAAAAAAAAAAAAAAAAAJgCAABkcnMvZG93&#10;bnJldi54bWxQSwUGAAAAAAQABAD1AAAAhw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  <v:textbox inset="2.53958mm,2.53958mm,2.53958mm,2.53958mm">
                      <w:txbxContent>
                        <w:p w14:paraId="07EA9294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5" o:spid="_x0000_s1040" style="position:absolute;left:10629;top:24163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xYsMA&#10;AADbAAAADwAAAGRycy9kb3ducmV2LnhtbERPTWvCQBC9F/oflil4kWZTobakWSUVxIJaUHvxNmSn&#10;SWh2NuyuMf57VxB6m8f7nHw+mFb05HxjWcFLkoIgLq1uuFLwc1g+v4PwAVlja5kUXMjDfPb4kGOm&#10;7Zl31O9DJWII+wwV1CF0mZS+rMmgT2xHHLlf6wyGCF0ltcNzDDetnKTpVBpsODbU2NGipvJvfzIK&#10;zPewKfxY747b6eWzPxZudXhbKzV6GooPEIGG8C++u790nP8Kt1/i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KxYsMAAADbAAAADwAAAAAAAAAAAAAAAACYAgAAZHJzL2Rv&#10;d25yZXYueG1sUEsFBgAAAAAEAAQA9QAAAIgD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D05FC06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" o:spid="_x0000_s1041" type="#_x0000_t202" style="position:absolute;left:10859;top:24392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s0MQA&#10;AADbAAAADwAAAGRycy9kb3ducmV2LnhtbESPT2sCMRDF7wW/Qxiht5pVipWtUUQQvVTwDwveppvp&#10;ZulmsiRZXb99Iwi9zfDe782b+bK3jbiSD7VjBeNRBoK4dLrmSsH5tHmbgQgRWWPjmBTcKcByMXiZ&#10;Y67djQ90PcZKpBAOOSowMba5lKE0ZDGMXEuctB/nLca0+kpqj7cUbhs5ybKptFhzumCwpbWh8vfY&#10;2VRj+zHpjL/sxvfvr0IX7b5q3julXof96hNEpD7+m5/0TiduCo9f0g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E7NDEAAAA2wAAAA8AAAAAAAAAAAAAAAAAmAIAAGRycy9k&#10;b3ducmV2LnhtbFBLBQYAAAAABAAEAPUAAACJAwAAAAA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 inset="1.1639mm,1.1639mm,1.1639mm,1.1639mm">
                      <w:txbxContent>
                        <w:p w14:paraId="6505AE0F" w14:textId="131147F5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t>Arş. Gör. Muhammet Yasin ÇAKIR (Üye)</w:t>
                          </w:r>
                        </w:p>
                      </w:txbxContent>
                    </v:textbox>
                  </v:shape>
                  <v:roundrect id="Dikdörtgen: Köşeleri Yuvarlatılmış 17" o:spid="_x0000_s1042" style="position:absolute;left:24345;top:22859;width:12345;height:7839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sO8IA&#10;AADbAAAADwAAAGRycy9kb3ducmV2LnhtbERPS2vCQBC+F/wPywheim70YCW6ioqCpRTrC69Ddkyi&#10;2dmYXTX++26h4G0+vueMJrUpxJ0ql1tW0O1EIIgTq3NOFex3y/YAhPPIGgvLpOBJDibjxtsIY20f&#10;vKH71qcihLCLUUHmfRlL6ZKMDLqOLYkDd7KVQR9glUpd4SOEm0L2oqgvDeYcGjIsaZ5RctnejIKv&#10;0/PYXZ+/D3bW/1z/yBku3q+oVKtZT4cgPNX+Jf53r3SY/wF/v4QD5Pg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Cw7wgAAANsAAAAPAAAAAAAAAAAAAAAAAJgCAABkcnMvZG93&#10;bnJldi54bWxQSwUGAAAAAAQABAD1AAAAhw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  <v:textbox inset="2.53958mm,2.53958mm,2.53958mm,2.53958mm">
                      <w:txbxContent>
                        <w:p w14:paraId="25F3714F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8" o:spid="_x0000_s1043" style="position:absolute;left:25717;top:24163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e/MUA&#10;AADbAAAADwAAAGRycy9kb3ducmV2LnhtbESPQWvCQBCF7wX/wzJCL6Vu2oMtqatEoVhoK6i9eBuy&#10;YxLMzobdNcZ/3zkI3mZ4b977ZrYYXKt6CrHxbOBlkoEiLr1tuDLwt/98fgcVE7LF1jMZuFKExXz0&#10;MMPc+gtvqd+lSkkIxxwN1Cl1udaxrMlhnPiOWLSjDw6TrKHSNuBFwl2rX7Nsqh02LA01drSqqTzt&#10;zs6A2ww/RXyy28Pv9LrsD0VY79++jXkcD8UHqERDuptv119W8AVW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x78xQAAANsAAAAPAAAAAAAAAAAAAAAAAJgCAABkcnMv&#10;ZG93bnJldi54bWxQSwUGAAAAAAQABAD1AAAAig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74EA0D8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9" o:spid="_x0000_s1044" type="#_x0000_t202" style="position:absolute;left:25947;top:24392;width:11885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4osUA&#10;AADbAAAADwAAAGRycy9kb3ducmV2LnhtbESPQWsCMRCF74L/IYzQm2aV0trtRhGh1EuFWhF6m27G&#10;zeJmsiTZdf33plDobYb3vjdvivVgG9GTD7VjBfNZBoK4dLrmSsHx6226BBEissbGMSm4UYD1ajwq&#10;MNfuyp/UH2IlUgiHHBWYGNtcylAashhmriVO2tl5izGtvpLa4zWF20YusuxJWqw5XTDY0tZQeTl0&#10;NtV4f150xn/v5refj5M+tfuqeeyUepgMm1cQkYb4b/6jdzpxL/D7Sxp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3iixQAAANsAAAAPAAAAAAAAAAAAAAAAAJgCAABkcnMv&#10;ZG93bnJldi54bWxQSwUGAAAAAAQABAD1AAAAig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 inset="1.1639mm,1.1639mm,1.1639mm,1.1639mm">
                      <w:txbxContent>
                        <w:p w14:paraId="058FD97B" w14:textId="77777777" w:rsidR="00FC09D7" w:rsidRDefault="00FC09D7" w:rsidP="00945D69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Arş. Gör.</w:t>
                          </w:r>
                        </w:p>
                        <w:p w14:paraId="6E7D3A55" w14:textId="7A96E8B2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 w:rsidRPr="00945D69">
                            <w:rPr>
                              <w:color w:val="000000"/>
                            </w:rPr>
                            <w:t>Kübra SOLMAZ</w:t>
                          </w:r>
                          <w:r w:rsidR="00FC09D7">
                            <w:rPr>
                              <w:color w:val="000000"/>
                            </w:rPr>
                            <w:br/>
                          </w:r>
                          <w:r>
                            <w:rPr>
                              <w:color w:val="000000"/>
                            </w:rPr>
                            <w:t>(Üye)</w:t>
                          </w:r>
                        </w:p>
                        <w:p w14:paraId="5533D41A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Dikdörtgen: Köşeleri Yuvarlatılmış 20" o:spid="_x0000_s1045" style="position:absolute;left:33432;top:11431;width:12345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+8sIA&#10;AADbAAAADwAAAGRycy9kb3ducmV2LnhtbERPy2rCQBTdF/oPwy10U8xEFyIxYzCi0FKKz9LtJXNN&#10;opk7aWaq8e87C8Hl4bzTrDeNuFDnassKhlEMgriwuuZSwWG/GkxAOI+ssbFMCm7kIJs9P6WYaHvl&#10;LV12vhQhhF2CCirv20RKV1Rk0EW2JQ7c0XYGfYBdKXWH1xBuGjmK47E0WHNoqLClRUXFefdnFHwe&#10;bz/D9enr2+bjj/VG5rh8+0WlXl/6+RSEp94/xHf3u1YwCuv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X7ywgAAANsAAAAPAAAAAAAAAAAAAAAAAJgCAABkcnMvZG93&#10;bnJldi54bWxQSwUGAAAAAAQABAD1AAAAhwM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  <v:textbox inset="2.53958mm,2.53958mm,2.53958mm,2.53958mm">
                      <w:txbxContent>
                        <w:p w14:paraId="405CC1C9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21" o:spid="_x0000_s1046" style="position:absolute;left:34804;top:12734;width:12344;height:7838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93MYA&#10;AADbAAAADwAAAGRycy9kb3ducmV2LnhtbESPT2vCQBTE7wW/w/KEXorZ6MGW6CqxUCzYFvxzye2R&#10;fSbB7Nuwu8b47d1CocdhZn7DLNeDaUVPzjeWFUyTFARxaXXDlYLT8WPyBsIHZI2tZVJwJw/r1ehp&#10;iZm2N95TfwiViBD2GSqoQ+gyKX1Zk0Gf2I44emfrDIYoXSW1w1uEm1bO0nQuDTYcF2rs6L2m8nK4&#10;GgXmZ/jK/YveF9/z+6Yvcrc9vu6Ueh4P+QJEoCH8h//an1rBbAq/X+IP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V93MYAAADbAAAADwAAAAAAAAAAAAAAAACYAgAAZHJz&#10;L2Rvd25yZXYueG1sUEsFBgAAAAAEAAQA9QAAAIsD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1831BC7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22" o:spid="_x0000_s1047" type="#_x0000_t202" style="position:absolute;left:35033;top:12963;width:11886;height:7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gbsQA&#10;AADbAAAADwAAAGRycy9kb3ducmV2LnhtbESPQWsCMRCF7wX/QxjBW826lLasRhFB6kWhWgRv42bc&#10;LG4mS5LV9d+bQqHHx5v3vXmzRW8bcSMfascKJuMMBHHpdM2Vgp/D+vUTRIjIGhvHpOBBARbzwcsM&#10;C+3u/E23faxEgnAoUIGJsS2kDKUhi2HsWuLkXZy3GJP0ldQe7wluG5ln2bu0WHNqMNjSylB53Xc2&#10;vfH1kXfGnzaTx3l71Md2VzVvnVKjYb+cgojUx//jv/RGK8hz+N2SA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IG7EAAAA2wAAAA8AAAAAAAAAAAAAAAAAmAIAAGRycy9k&#10;b3ducmV2LnhtbFBLBQYAAAAABAAEAPUAAACJAwAAAAA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 inset="1.1639mm,1.1639mm,1.1639mm,1.1639mm">
                      <w:txbxContent>
                        <w:p w14:paraId="5DCD8060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Veysi BAYINDIR (Memur)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179646B2" w14:textId="37D2FCDE" w:rsidR="00AD45F5" w:rsidRDefault="00AD45F5"/>
    <w:sectPr w:rsidR="00AD45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5"/>
    <w:rsid w:val="00281598"/>
    <w:rsid w:val="00523F11"/>
    <w:rsid w:val="006B7052"/>
    <w:rsid w:val="00945D69"/>
    <w:rsid w:val="00AD45F5"/>
    <w:rsid w:val="00B75DA1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88A5"/>
  <w15:docId w15:val="{14FE8BD3-1BA9-4FAD-A9C7-A1149D52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2XcbnRAJx4hZDtSnu/1fLHxAw==">AMUW2mXcUzfT0EvmpoEwLKfJSmUcUhaCymw3L8EDvdD57bQ0tqrAjOhg5+ScCDfEGtecUj2tv1FJm+SGlGsFNzpIBKR42D8SeT3v78kBOMfPcK9rEn9DJLPV0kIL6HugJ7HbnElVFh9/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Cemanur</dc:creator>
  <cp:lastModifiedBy>Microsoft hesabı</cp:lastModifiedBy>
  <cp:revision>3</cp:revision>
  <dcterms:created xsi:type="dcterms:W3CDTF">2024-07-08T11:47:00Z</dcterms:created>
  <dcterms:modified xsi:type="dcterms:W3CDTF">2024-07-08T12:51:00Z</dcterms:modified>
</cp:coreProperties>
</file>